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B272" w14:textId="77777777" w:rsidR="009E311F" w:rsidRDefault="009E311F" w:rsidP="009E311F"/>
    <w:p w14:paraId="2F6BA5D8" w14:textId="77777777" w:rsidR="009E311F" w:rsidRDefault="009E311F" w:rsidP="009E311F">
      <w:r>
        <w:t>RGC Minutes</w:t>
      </w:r>
    </w:p>
    <w:p w14:paraId="4FC60E8F" w14:textId="77777777" w:rsidR="009E311F" w:rsidRDefault="009E311F" w:rsidP="009E311F">
      <w:r>
        <w:t xml:space="preserve">November 10, </w:t>
      </w:r>
      <w:proofErr w:type="gramStart"/>
      <w:r>
        <w:t>2022</w:t>
      </w:r>
      <w:proofErr w:type="gramEnd"/>
      <w:r>
        <w:t xml:space="preserve"> meeting</w:t>
      </w:r>
    </w:p>
    <w:p w14:paraId="7C295B89" w14:textId="102CA96A" w:rsidR="009E311F" w:rsidRDefault="009E311F" w:rsidP="009E311F">
      <w:r>
        <w:t>CALL TO ORDER- President Debbie Burgess called meeting to order. Eighteen members attended.</w:t>
      </w:r>
    </w:p>
    <w:p w14:paraId="59A9A3EF" w14:textId="77777777" w:rsidR="009E311F" w:rsidRDefault="009E311F" w:rsidP="009E311F"/>
    <w:p w14:paraId="5C02E9C1" w14:textId="77777777" w:rsidR="009E311F" w:rsidRDefault="009E311F" w:rsidP="009E311F">
      <w:r>
        <w:t>WELCOME GUESTS-Becky March and Lauren Antoine were our guests. We welcome them and look forward to seeing them again.</w:t>
      </w:r>
    </w:p>
    <w:p w14:paraId="76CE7A76" w14:textId="77777777" w:rsidR="009E311F" w:rsidRDefault="009E311F" w:rsidP="009E311F"/>
    <w:p w14:paraId="6A3CE98A" w14:textId="4D48BDF0" w:rsidR="009E311F" w:rsidRDefault="009E311F" w:rsidP="009E311F">
      <w:r>
        <w:t xml:space="preserve">WELCOME NEW MEMBERS-We are happy to recognize three new members for RGC. They are Christine </w:t>
      </w:r>
      <w:proofErr w:type="spellStart"/>
      <w:r>
        <w:t>Fiechter</w:t>
      </w:r>
      <w:proofErr w:type="spellEnd"/>
      <w:r>
        <w:t xml:space="preserve">, Lynn Satterwhite, and Sharon Stieber. There will be an orientation for new members </w:t>
      </w:r>
      <w:proofErr w:type="gramStart"/>
      <w:r w:rsidR="00EB3C72">
        <w:t>in the near future</w:t>
      </w:r>
      <w:proofErr w:type="gramEnd"/>
      <w:r>
        <w:t>.</w:t>
      </w:r>
    </w:p>
    <w:p w14:paraId="3DD849E5" w14:textId="77777777" w:rsidR="009E311F" w:rsidRDefault="009E311F" w:rsidP="009E311F"/>
    <w:p w14:paraId="2D97AC36" w14:textId="77777777" w:rsidR="009E311F" w:rsidRDefault="009E311F" w:rsidP="009E311F">
      <w:r>
        <w:t>BLESSING--President Burgess gave a prayer for our invocation.</w:t>
      </w:r>
    </w:p>
    <w:p w14:paraId="2EB65B2D" w14:textId="77777777" w:rsidR="009E311F" w:rsidRDefault="009E311F" w:rsidP="009E311F"/>
    <w:p w14:paraId="24D492BC" w14:textId="77777777" w:rsidR="009E311F" w:rsidRDefault="009E311F" w:rsidP="009E311F">
      <w:r>
        <w:t>APPROVAL OF MINUTES-Minutes for October meeting were approved.</w:t>
      </w:r>
    </w:p>
    <w:p w14:paraId="0A0DF16B" w14:textId="77777777" w:rsidR="009E311F" w:rsidRDefault="009E311F" w:rsidP="009E311F"/>
    <w:p w14:paraId="53F35569" w14:textId="77777777" w:rsidR="009E311F" w:rsidRDefault="009E311F" w:rsidP="009E311F">
      <w:r>
        <w:t>UPDATE OF YEARBOOK-Carol Clark has updated the yearbook and website.</w:t>
      </w:r>
    </w:p>
    <w:p w14:paraId="3920782F" w14:textId="77777777" w:rsidR="009E311F" w:rsidRDefault="009E311F" w:rsidP="009E311F">
      <w:r>
        <w:t>SCHEDULE CHANGE-There is a change in scheduled activities. Instead of visiting the Reedville Shoreline Museum, we are returning to TIDES IN in June for a good look at the flowers and foliage there in the beginning of summer.</w:t>
      </w:r>
    </w:p>
    <w:p w14:paraId="2DAF7127" w14:textId="77777777" w:rsidR="009E311F" w:rsidRDefault="009E311F" w:rsidP="009E311F"/>
    <w:p w14:paraId="3E94A2FC" w14:textId="77777777" w:rsidR="009E311F" w:rsidRDefault="009E311F" w:rsidP="009E311F">
      <w:r>
        <w:t xml:space="preserve">NOVEMBER BIRTHDAYS- Happy birthday to Jan </w:t>
      </w:r>
      <w:proofErr w:type="spellStart"/>
      <w:r>
        <w:t>Litsinger</w:t>
      </w:r>
      <w:proofErr w:type="spellEnd"/>
      <w:r>
        <w:t xml:space="preserve">, Betty </w:t>
      </w:r>
      <w:proofErr w:type="spellStart"/>
      <w:r>
        <w:t>Otley</w:t>
      </w:r>
      <w:proofErr w:type="spellEnd"/>
      <w:r>
        <w:t xml:space="preserve">, Mary </w:t>
      </w:r>
      <w:proofErr w:type="spellStart"/>
      <w:r>
        <w:t>Hutya</w:t>
      </w:r>
      <w:proofErr w:type="spellEnd"/>
      <w:r>
        <w:t>, Robin Perks, and Alexa McGrath.</w:t>
      </w:r>
    </w:p>
    <w:p w14:paraId="673D71C4" w14:textId="77777777" w:rsidR="009E311F" w:rsidRDefault="009E311F" w:rsidP="009E311F"/>
    <w:p w14:paraId="3B424C56" w14:textId="77777777" w:rsidR="009E311F" w:rsidRDefault="009E311F" w:rsidP="009E311F">
      <w:r>
        <w:t>CHRISTMAS LUNCHEON-There is a change from meeting at Indian Creek. The price of lunches includes renting the room. There, the buffet lunch which is soup, salad, and a simple dessert is $40.00. A meal consisting of meat, two sides, and a simple dessert is $55.00. The group at the meeting voted to go to the local restaurant, GREAT FORTUNE ROOM located at 459 N. Main Street, Kilmarnock, Va. 22482, for this lunch. Cost of entrees are from $11.00 to $13.00. We could bring desserts to enjoy. The luncheon is on December 8, 2022.</w:t>
      </w:r>
    </w:p>
    <w:p w14:paraId="79775ACD" w14:textId="77777777" w:rsidR="009E311F" w:rsidRDefault="009E311F" w:rsidP="009E311F"/>
    <w:p w14:paraId="72E36953" w14:textId="77777777" w:rsidR="009E311F" w:rsidRDefault="009E311F" w:rsidP="009E311F">
      <w:r>
        <w:t xml:space="preserve">POSITIONS TO BE FILLED-Bonnie </w:t>
      </w:r>
      <w:proofErr w:type="spellStart"/>
      <w:r>
        <w:t>Schaschek</w:t>
      </w:r>
      <w:proofErr w:type="spellEnd"/>
      <w:r>
        <w:t xml:space="preserve"> is unable to continue as treasurer. Is there someone who knows 'QUICK BOOKS" who can take that position? Other positions that need filling are Chaplain, Community Garden Chair, Horticulture Chair.</w:t>
      </w:r>
    </w:p>
    <w:p w14:paraId="194C82ED" w14:textId="77777777" w:rsidR="009E311F" w:rsidRDefault="009E311F" w:rsidP="009E311F"/>
    <w:p w14:paraId="7B781F16" w14:textId="52D5ADE7" w:rsidR="009E311F" w:rsidRDefault="009E311F" w:rsidP="009E311F">
      <w:r>
        <w:t>Jennifer King, emeritus member, had a knee replacement.</w:t>
      </w:r>
      <w:r w:rsidR="00531D4C">
        <w:t xml:space="preserve">  </w:t>
      </w:r>
      <w:r>
        <w:t>Mary Jacobs died in October. We want to remember these women.</w:t>
      </w:r>
    </w:p>
    <w:p w14:paraId="4A4D9663" w14:textId="77777777" w:rsidR="009E311F" w:rsidRDefault="009E311F" w:rsidP="009E311F">
      <w:r>
        <w:t xml:space="preserve">PROGRAM-Cathie Elliott led the flower arranging by the group and gave pointers about height and width of components, color, texture. She brought many items that offer interesting designs such as gourds, Nandina, ferns, coleus, corn stalks, dried okra, cattails, boxwood, dried oranges, </w:t>
      </w:r>
      <w:proofErr w:type="gramStart"/>
      <w:r>
        <w:t>pine cones</w:t>
      </w:r>
      <w:proofErr w:type="gramEnd"/>
      <w:r>
        <w:t xml:space="preserve">, </w:t>
      </w:r>
      <w:proofErr w:type="spellStart"/>
      <w:r>
        <w:t>auralia</w:t>
      </w:r>
      <w:proofErr w:type="spellEnd"/>
      <w:r>
        <w:t>, curly kale, and pussy willows.</w:t>
      </w:r>
    </w:p>
    <w:p w14:paraId="1D8F367F" w14:textId="77777777" w:rsidR="009E311F" w:rsidRDefault="009E311F" w:rsidP="009E311F">
      <w:r>
        <w:t>There was great enthusiasm and busy hands as members created lovely arrangements for dining room tables.</w:t>
      </w:r>
    </w:p>
    <w:p w14:paraId="1A2A7A82" w14:textId="77777777" w:rsidR="009E311F" w:rsidRDefault="009E311F" w:rsidP="009E311F">
      <w:r>
        <w:lastRenderedPageBreak/>
        <w:t>Thank you, one and all, for your diligent and creative work and continued interest in the Rappahannock Garden Club.</w:t>
      </w:r>
    </w:p>
    <w:p w14:paraId="6AAA94EE" w14:textId="77777777" w:rsidR="009E311F" w:rsidRDefault="009E311F" w:rsidP="009E311F"/>
    <w:p w14:paraId="2D206825" w14:textId="77777777" w:rsidR="009E311F" w:rsidRDefault="009E311F" w:rsidP="009E311F">
      <w:r>
        <w:t xml:space="preserve">---Trisha </w:t>
      </w:r>
      <w:proofErr w:type="spellStart"/>
      <w:r>
        <w:t>Tetlow</w:t>
      </w:r>
      <w:proofErr w:type="spellEnd"/>
    </w:p>
    <w:p w14:paraId="2E3188A4" w14:textId="4F482CAE" w:rsidR="009E311F" w:rsidRDefault="009E311F" w:rsidP="009E311F">
      <w:r>
        <w:t>Recording Secretary</w:t>
      </w:r>
    </w:p>
    <w:sectPr w:rsidR="009E3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1F"/>
    <w:rsid w:val="0008694C"/>
    <w:rsid w:val="00531D4C"/>
    <w:rsid w:val="005516AB"/>
    <w:rsid w:val="009E311F"/>
    <w:rsid w:val="00EB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EC551"/>
  <w15:chartTrackingRefBased/>
  <w15:docId w15:val="{65684888-24A7-DF48-823D-9EBBDCE2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67299">
      <w:bodyDiv w:val="1"/>
      <w:marLeft w:val="0"/>
      <w:marRight w:val="0"/>
      <w:marTop w:val="0"/>
      <w:marBottom w:val="0"/>
      <w:divBdr>
        <w:top w:val="none" w:sz="0" w:space="0" w:color="auto"/>
        <w:left w:val="none" w:sz="0" w:space="0" w:color="auto"/>
        <w:bottom w:val="none" w:sz="0" w:space="0" w:color="auto"/>
        <w:right w:val="none" w:sz="0" w:space="0" w:color="auto"/>
      </w:divBdr>
      <w:divsChild>
        <w:div w:id="2056394087">
          <w:marLeft w:val="0"/>
          <w:marRight w:val="0"/>
          <w:marTop w:val="0"/>
          <w:marBottom w:val="0"/>
          <w:divBdr>
            <w:top w:val="none" w:sz="0" w:space="0" w:color="auto"/>
            <w:left w:val="none" w:sz="0" w:space="0" w:color="auto"/>
            <w:bottom w:val="none" w:sz="0" w:space="0" w:color="auto"/>
            <w:right w:val="none" w:sz="0" w:space="0" w:color="auto"/>
          </w:divBdr>
        </w:div>
        <w:div w:id="533881960">
          <w:marLeft w:val="0"/>
          <w:marRight w:val="0"/>
          <w:marTop w:val="0"/>
          <w:marBottom w:val="0"/>
          <w:divBdr>
            <w:top w:val="none" w:sz="0" w:space="0" w:color="auto"/>
            <w:left w:val="none" w:sz="0" w:space="0" w:color="auto"/>
            <w:bottom w:val="none" w:sz="0" w:space="0" w:color="auto"/>
            <w:right w:val="none" w:sz="0" w:space="0" w:color="auto"/>
          </w:divBdr>
        </w:div>
        <w:div w:id="337197719">
          <w:marLeft w:val="0"/>
          <w:marRight w:val="0"/>
          <w:marTop w:val="0"/>
          <w:marBottom w:val="0"/>
          <w:divBdr>
            <w:top w:val="none" w:sz="0" w:space="0" w:color="auto"/>
            <w:left w:val="none" w:sz="0" w:space="0" w:color="auto"/>
            <w:bottom w:val="none" w:sz="0" w:space="0" w:color="auto"/>
            <w:right w:val="none" w:sz="0" w:space="0" w:color="auto"/>
          </w:divBdr>
        </w:div>
        <w:div w:id="1559853910">
          <w:marLeft w:val="0"/>
          <w:marRight w:val="0"/>
          <w:marTop w:val="0"/>
          <w:marBottom w:val="0"/>
          <w:divBdr>
            <w:top w:val="none" w:sz="0" w:space="0" w:color="auto"/>
            <w:left w:val="none" w:sz="0" w:space="0" w:color="auto"/>
            <w:bottom w:val="none" w:sz="0" w:space="0" w:color="auto"/>
            <w:right w:val="none" w:sz="0" w:space="0" w:color="auto"/>
          </w:divBdr>
        </w:div>
        <w:div w:id="1298488253">
          <w:marLeft w:val="0"/>
          <w:marRight w:val="0"/>
          <w:marTop w:val="0"/>
          <w:marBottom w:val="0"/>
          <w:divBdr>
            <w:top w:val="none" w:sz="0" w:space="0" w:color="auto"/>
            <w:left w:val="none" w:sz="0" w:space="0" w:color="auto"/>
            <w:bottom w:val="none" w:sz="0" w:space="0" w:color="auto"/>
            <w:right w:val="none" w:sz="0" w:space="0" w:color="auto"/>
          </w:divBdr>
        </w:div>
        <w:div w:id="246765214">
          <w:marLeft w:val="0"/>
          <w:marRight w:val="0"/>
          <w:marTop w:val="0"/>
          <w:marBottom w:val="0"/>
          <w:divBdr>
            <w:top w:val="none" w:sz="0" w:space="0" w:color="auto"/>
            <w:left w:val="none" w:sz="0" w:space="0" w:color="auto"/>
            <w:bottom w:val="none" w:sz="0" w:space="0" w:color="auto"/>
            <w:right w:val="none" w:sz="0" w:space="0" w:color="auto"/>
          </w:divBdr>
        </w:div>
        <w:div w:id="47240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2022-11-25T01:49:00Z</dcterms:created>
  <dcterms:modified xsi:type="dcterms:W3CDTF">2022-11-25T01:49:00Z</dcterms:modified>
</cp:coreProperties>
</file>